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AB" w:rsidRDefault="00FC2D29" w:rsidP="00B41BFA">
      <w:pPr>
        <w:ind w:left="-709" w:right="-598"/>
      </w:pPr>
      <w:r>
        <w:rPr>
          <w:noProof/>
        </w:rPr>
        <w:pict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_x0000_s1035" type="#_x0000_t50" style="position:absolute;left:0;text-align:left;margin-left:462.05pt;margin-top:162.6pt;width:134.8pt;height:60pt;flip:x;z-index:251673600" adj="-3269,25128,-962,3240,-6009,-7002,-4936,-5400" fillcolor="#b6dde8 [1304]">
            <v:textbox>
              <w:txbxContent>
                <w:p w:rsidR="00E24B85" w:rsidRPr="00FC2D29" w:rsidRDefault="00FC2D29" w:rsidP="00E24B85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FC2D29">
                    <w:rPr>
                      <w:b/>
                      <w:color w:val="FF0000"/>
                    </w:rPr>
                    <w:t>МОРЯК</w:t>
                  </w:r>
                </w:p>
                <w:p w:rsidR="00E24B85" w:rsidRDefault="00FC2D29" w:rsidP="00E24B85">
                  <w:pPr>
                    <w:spacing w:after="0" w:line="240" w:lineRule="auto"/>
                  </w:pPr>
                  <w:r>
                    <w:t>Постоянно в пути</w:t>
                  </w:r>
                </w:p>
                <w:p w:rsidR="00FC2D29" w:rsidRDefault="00FC2D29" w:rsidP="00E24B85">
                  <w:pPr>
                    <w:spacing w:after="0" w:line="240" w:lineRule="auto"/>
                  </w:pPr>
                  <w:r>
                    <w:t>Плывет по течению</w:t>
                  </w:r>
                </w:p>
                <w:p w:rsidR="00FC2D29" w:rsidRDefault="00FC2D29" w:rsidP="00E24B85">
                  <w:pPr>
                    <w:spacing w:after="0" w:line="240" w:lineRule="auto"/>
                  </w:pPr>
                  <w:r>
                    <w:t>Не может без проблем</w:t>
                  </w:r>
                </w:p>
              </w:txbxContent>
            </v:textbox>
            <o:callout v:ext="edit" minusx="t" minusy="t"/>
          </v:shape>
        </w:pict>
      </w:r>
      <w:r w:rsidR="00E24B85">
        <w:rPr>
          <w:noProof/>
        </w:rPr>
        <w:pict>
          <v:shape id="_x0000_s1036" type="#_x0000_t50" style="position:absolute;left:0;text-align:left;margin-left:462.1pt;margin-top:321pt;width:121.2pt;height:60pt;flip:x;z-index:251674624" adj="-5489,-5400,-1069,3240,-6674,-7002,-5489,-5400" fillcolor="#b6dde8 [1304]">
            <v:textbox>
              <w:txbxContent>
                <w:p w:rsidR="00E24B85" w:rsidRPr="00FC2D29" w:rsidRDefault="00FC2D29" w:rsidP="00E24B85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FC2D29">
                    <w:rPr>
                      <w:b/>
                      <w:color w:val="FF0000"/>
                    </w:rPr>
                    <w:t>ТОПОР</w:t>
                  </w:r>
                </w:p>
                <w:p w:rsidR="00E24B85" w:rsidRDefault="00FC2D29" w:rsidP="00E24B85">
                  <w:pPr>
                    <w:spacing w:after="0" w:line="240" w:lineRule="auto"/>
                  </w:pPr>
                  <w:r>
                    <w:t>Делит жизнь других</w:t>
                  </w:r>
                </w:p>
                <w:p w:rsidR="00FC2D29" w:rsidRDefault="00FC2D29" w:rsidP="00E24B85">
                  <w:pPr>
                    <w:spacing w:after="0" w:line="240" w:lineRule="auto"/>
                  </w:pPr>
                  <w:r>
                    <w:t>Отрубает чувства</w:t>
                  </w:r>
                </w:p>
                <w:p w:rsidR="00FC2D29" w:rsidRDefault="00FC2D29" w:rsidP="00E24B85">
                  <w:pPr>
                    <w:spacing w:after="0" w:line="240" w:lineRule="auto"/>
                  </w:pPr>
                  <w:r>
                    <w:t>Рубит нить судьбы</w:t>
                  </w:r>
                </w:p>
              </w:txbxContent>
            </v:textbox>
          </v:shape>
        </w:pict>
      </w:r>
      <w:r w:rsidR="00E24B85">
        <w:rPr>
          <w:noProof/>
        </w:rPr>
        <w:pict>
          <v:shape id="_x0000_s1034" type="#_x0000_t50" style="position:absolute;left:0;text-align:left;margin-left:272.5pt;margin-top:479.4pt;width:121.2pt;height:60pt;z-index:251672576" adj="-5489,-5400,-1069,3240,-6674,-7002,-5489,-5400" fillcolor="#b6dde8 [1304]">
            <v:textbox>
              <w:txbxContent>
                <w:p w:rsidR="00E24B85" w:rsidRPr="00E24B85" w:rsidRDefault="00E24B85" w:rsidP="00E24B85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E24B85">
                    <w:rPr>
                      <w:b/>
                      <w:color w:val="FF0000"/>
                    </w:rPr>
                    <w:t>РУССКАЯ РУЛЕТКА</w:t>
                  </w:r>
                </w:p>
                <w:p w:rsidR="00E24B85" w:rsidRPr="00E24B85" w:rsidRDefault="00E24B85" w:rsidP="00E24B85">
                  <w:pPr>
                    <w:spacing w:after="0" w:line="240" w:lineRule="auto"/>
                  </w:pPr>
                  <w:r w:rsidRPr="00E24B85">
                    <w:t>Когда сомневаешься – интереснее жить!</w:t>
                  </w:r>
                </w:p>
              </w:txbxContent>
            </v:textbox>
          </v:shape>
        </w:pict>
      </w:r>
      <w:r w:rsidR="00E24B85">
        <w:rPr>
          <w:noProof/>
        </w:rPr>
        <w:pict>
          <v:shape id="_x0000_s1033" type="#_x0000_t50" style="position:absolute;left:0;text-align:left;margin-left:249.3pt;margin-top:332.2pt;width:121.2pt;height:60pt;z-index:251671552" adj="-5489,-5400,-1069,3240,-6674,-7002,-5489,-5400" fillcolor="#b6dde8 [1304]">
            <v:textbox>
              <w:txbxContent>
                <w:p w:rsidR="00E24B85" w:rsidRPr="00E24B85" w:rsidRDefault="00E24B85" w:rsidP="00E24B85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E24B85">
                    <w:rPr>
                      <w:b/>
                      <w:color w:val="FF0000"/>
                    </w:rPr>
                    <w:t>КАМЕНЬ</w:t>
                  </w:r>
                </w:p>
                <w:p w:rsidR="00E24B85" w:rsidRDefault="00E24B85" w:rsidP="00E24B85">
                  <w:pPr>
                    <w:spacing w:after="0" w:line="240" w:lineRule="auto"/>
                  </w:pPr>
                  <w:r>
                    <w:t>Тяжелый характер</w:t>
                  </w:r>
                </w:p>
                <w:p w:rsidR="00E24B85" w:rsidRDefault="00E24B85" w:rsidP="00E24B85">
                  <w:pPr>
                    <w:spacing w:after="0" w:line="240" w:lineRule="auto"/>
                  </w:pPr>
                  <w:r>
                    <w:t>Причиняет боль</w:t>
                  </w:r>
                </w:p>
                <w:p w:rsidR="00E24B85" w:rsidRDefault="00E24B85" w:rsidP="00E24B85">
                  <w:pPr>
                    <w:spacing w:after="0" w:line="240" w:lineRule="auto"/>
                  </w:pPr>
                  <w:r>
                    <w:t>Камень на сердце</w:t>
                  </w:r>
                </w:p>
              </w:txbxContent>
            </v:textbox>
          </v:shape>
        </w:pict>
      </w:r>
      <w:r w:rsidR="00E24B85">
        <w:rPr>
          <w:noProof/>
        </w:rPr>
        <w:pict>
          <v:shape id="_x0000_s1032" type="#_x0000_t50" style="position:absolute;left:0;text-align:left;margin-left:283.7pt;margin-top:202.6pt;width:121.2pt;height:60pt;z-index:251670528" adj="-6487,3528,-1069,3240,-7672,1926,-6487,3528" fillcolor="#b6dde8 [1304]">
            <v:textbox>
              <w:txbxContent>
                <w:p w:rsidR="00E24B85" w:rsidRPr="00E24B85" w:rsidRDefault="00E24B85" w:rsidP="00E24B85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E24B85">
                    <w:rPr>
                      <w:b/>
                      <w:color w:val="FF0000"/>
                    </w:rPr>
                    <w:t>КОЛЯСКА</w:t>
                  </w:r>
                </w:p>
                <w:p w:rsidR="00E24B85" w:rsidRDefault="00E24B85" w:rsidP="00E24B85">
                  <w:pPr>
                    <w:spacing w:after="0" w:line="240" w:lineRule="auto"/>
                  </w:pPr>
                  <w:r>
                    <w:t>Убегает от чувств, воспоминаний.</w:t>
                  </w:r>
                </w:p>
                <w:p w:rsidR="00E24B85" w:rsidRDefault="00E24B85" w:rsidP="00E24B85">
                  <w:pPr>
                    <w:spacing w:after="0" w:line="240" w:lineRule="auto"/>
                  </w:pPr>
                  <w:r>
                    <w:t>Бежит от себя</w:t>
                  </w:r>
                </w:p>
              </w:txbxContent>
            </v:textbox>
            <o:callout v:ext="edit" minusy="t"/>
          </v:shape>
        </w:pict>
      </w:r>
      <w:r w:rsidR="00E24B85">
        <w:rPr>
          <w:noProof/>
        </w:rPr>
        <w:pict>
          <v:shape id="_x0000_s1031" type="#_x0000_t50" style="position:absolute;left:0;text-align:left;margin-left:200.5pt;margin-top:73.8pt;width:121.2pt;height:60pt;z-index:251669504" adj="-5489,-5400,-1069,3240,-6674,-7002,-5489,-5400" fillcolor="#b6dde8 [1304]">
            <v:textbox>
              <w:txbxContent>
                <w:p w:rsidR="00E24B85" w:rsidRPr="00E24B85" w:rsidRDefault="00E24B85" w:rsidP="00E24B85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E24B85">
                    <w:rPr>
                      <w:b/>
                      <w:color w:val="FF0000"/>
                    </w:rPr>
                    <w:t>КИНЖАЛ</w:t>
                  </w:r>
                </w:p>
                <w:p w:rsidR="00E24B85" w:rsidRDefault="00E24B85" w:rsidP="00E24B85">
                  <w:pPr>
                    <w:spacing w:after="0" w:line="240" w:lineRule="auto"/>
                  </w:pPr>
                  <w:r>
                    <w:t>Острые слова</w:t>
                  </w:r>
                </w:p>
                <w:p w:rsidR="00E24B85" w:rsidRDefault="00E24B85" w:rsidP="00E24B85">
                  <w:pPr>
                    <w:spacing w:after="0" w:line="240" w:lineRule="auto"/>
                  </w:pPr>
                  <w:r>
                    <w:t>Опасные поступки</w:t>
                  </w:r>
                </w:p>
                <w:p w:rsidR="00E24B85" w:rsidRDefault="00E24B85" w:rsidP="00E24B85">
                  <w:pPr>
                    <w:spacing w:after="0" w:line="240" w:lineRule="auto"/>
                  </w:pPr>
                  <w:r>
                    <w:t>Несет смерть</w:t>
                  </w:r>
                </w:p>
              </w:txbxContent>
            </v:textbox>
          </v:shape>
        </w:pict>
      </w:r>
      <w:r w:rsidR="00E24B85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482.5pt;margin-top:245pt;width:145.6pt;height:47.2pt;flip:x;z-index:-251655168" wrapcoords="3340 -343 -111 0 -111 21257 3229 21600 891 27429 1447 27429 2115 27086 9130 21600 19039 21600 21711 20571 21711 2400 20153 0 18148 -343 3340 -343" adj="1120,27595" fillcolor="yellow">
            <v:textbox style="mso-next-textbox:#_x0000_s1029">
              <w:txbxContent>
                <w:p w:rsidR="00B41BFA" w:rsidRPr="00B41BFA" w:rsidRDefault="00B41BFA" w:rsidP="00B41B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1BFA">
                    <w:rPr>
                      <w:b/>
                      <w:sz w:val="28"/>
                      <w:szCs w:val="28"/>
                    </w:rPr>
                    <w:t>Глава «</w:t>
                  </w:r>
                  <w:r>
                    <w:rPr>
                      <w:b/>
                      <w:sz w:val="28"/>
                      <w:szCs w:val="28"/>
                    </w:rPr>
                    <w:t>КНЯЖНА МЕРИ</w:t>
                  </w:r>
                  <w:r w:rsidRPr="00B41BFA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hrough"/>
          </v:shape>
        </w:pict>
      </w:r>
      <w:r w:rsidR="00E24B8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8249920</wp:posOffset>
            </wp:positionH>
            <wp:positionV relativeFrom="paragraph">
              <wp:posOffset>3487420</wp:posOffset>
            </wp:positionV>
            <wp:extent cx="1393190" cy="1544320"/>
            <wp:effectExtent l="19050" t="0" r="0" b="0"/>
            <wp:wrapThrough wrapText="bothSides">
              <wp:wrapPolygon edited="0">
                <wp:start x="-295" y="0"/>
                <wp:lineTo x="-295" y="21316"/>
                <wp:lineTo x="21561" y="21316"/>
                <wp:lineTo x="21561" y="0"/>
                <wp:lineTo x="-295" y="0"/>
              </wp:wrapPolygon>
            </wp:wrapThrough>
            <wp:docPr id="16" name="Рисунок 16" descr="https://pbs.twimg.com/media/DyzMOv0UUAENl7r?format=jpg&amp;name=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bs.twimg.com/media/DyzMOv0UUAENl7r?format=jpg&amp;name=medi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894" t="17424" r="30081" b="14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B8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1475740</wp:posOffset>
            </wp:positionV>
            <wp:extent cx="1863725" cy="1859280"/>
            <wp:effectExtent l="19050" t="0" r="3175" b="0"/>
            <wp:wrapThrough wrapText="bothSides">
              <wp:wrapPolygon edited="0">
                <wp:start x="-221" y="0"/>
                <wp:lineTo x="-221" y="21467"/>
                <wp:lineTo x="21637" y="21467"/>
                <wp:lineTo x="21637" y="0"/>
                <wp:lineTo x="-221" y="0"/>
              </wp:wrapPolygon>
            </wp:wrapThrough>
            <wp:docPr id="13" name="Рисунок 13" descr="https://foliant72.ru/image/cache/data/product/85062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oliant72.ru/image/cache/data/product/850621-8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B85">
        <w:rPr>
          <w:noProof/>
        </w:rPr>
        <w:pict>
          <v:shape id="_x0000_s1030" type="#_x0000_t62" style="position:absolute;left:0;text-align:left;margin-left:119.3pt;margin-top:429.8pt;width:145.6pt;height:28.8pt;z-index:-251654144;mso-position-horizontal-relative:text;mso-position-vertical-relative:text" wrapcoords="3340 -568 -111 0 -111 18758 2672 26716 2227 30695 2672 30695 2895 30695 5456 26716 10132 26716 21711 20463 21711 2274 20709 0 18148 -568 3340 -568" adj="2426,30825" fillcolor="yellow">
            <v:textbox style="mso-next-textbox:#_x0000_s1030">
              <w:txbxContent>
                <w:p w:rsidR="00B41BFA" w:rsidRPr="00B41BFA" w:rsidRDefault="00B41BFA" w:rsidP="00B41B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1BFA">
                    <w:rPr>
                      <w:b/>
                      <w:sz w:val="28"/>
                      <w:szCs w:val="28"/>
                    </w:rPr>
                    <w:t>Глава «</w:t>
                  </w:r>
                  <w:r>
                    <w:rPr>
                      <w:b/>
                      <w:sz w:val="28"/>
                      <w:szCs w:val="28"/>
                    </w:rPr>
                    <w:t>ФАТАЛИСТ</w:t>
                  </w:r>
                  <w:r w:rsidRPr="00B41BFA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hrough"/>
          </v:shape>
        </w:pict>
      </w:r>
      <w:r w:rsidR="00E24B8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4970780</wp:posOffset>
            </wp:positionV>
            <wp:extent cx="1842770" cy="1686560"/>
            <wp:effectExtent l="19050" t="0" r="5080" b="0"/>
            <wp:wrapThrough wrapText="bothSides">
              <wp:wrapPolygon edited="0">
                <wp:start x="-223" y="0"/>
                <wp:lineTo x="-223" y="21470"/>
                <wp:lineTo x="21660" y="21470"/>
                <wp:lineTo x="21660" y="0"/>
                <wp:lineTo x="-223" y="0"/>
              </wp:wrapPolygon>
            </wp:wrapThrough>
            <wp:docPr id="10" name="Рисунок 10" descr="https://flyclipart.com/thumbs/question-mark-clipart-smiley-face-emoji-question-mark-1016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lyclipart.com/thumbs/question-mark-clipart-smiley-face-emoji-question-mark-101682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364" r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BFA">
        <w:rPr>
          <w:noProof/>
        </w:rPr>
        <w:pict>
          <v:shape id="_x0000_s1028" type="#_x0000_t62" style="position:absolute;left:0;text-align:left;margin-left:119.3pt;margin-top:279.4pt;width:145.6pt;height:32pt;z-index:-251656192;mso-position-horizontal-relative:text;mso-position-vertical-relative:text" wrapcoords="3340 -502 -111 0 -111 19591 2895 23609 1447 30140 2115 30140 2338 30140 7460 23609 16033 23609 21711 20595 21711 2512 20598 0 18148 -502 3340 -502" adj="1713,30443" fillcolor="yellow">
            <v:textbox style="mso-next-textbox:#_x0000_s1028">
              <w:txbxContent>
                <w:p w:rsidR="00B41BFA" w:rsidRPr="00B41BFA" w:rsidRDefault="00B41BFA" w:rsidP="00B41B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1BFA">
                    <w:rPr>
                      <w:b/>
                      <w:sz w:val="28"/>
                      <w:szCs w:val="28"/>
                    </w:rPr>
                    <w:t>Глава «</w:t>
                  </w:r>
                  <w:r>
                    <w:rPr>
                      <w:b/>
                      <w:sz w:val="28"/>
                      <w:szCs w:val="28"/>
                    </w:rPr>
                    <w:t>ТАМАНЬ</w:t>
                  </w:r>
                  <w:r w:rsidRPr="00B41BFA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hrough"/>
          </v:shape>
        </w:pict>
      </w:r>
      <w:r w:rsidR="00B41BF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3243580</wp:posOffset>
            </wp:positionV>
            <wp:extent cx="1734185" cy="1158240"/>
            <wp:effectExtent l="19050" t="0" r="0" b="0"/>
            <wp:wrapThrough wrapText="bothSides">
              <wp:wrapPolygon edited="0">
                <wp:start x="-237" y="0"/>
                <wp:lineTo x="-237" y="21316"/>
                <wp:lineTo x="21592" y="21316"/>
                <wp:lineTo x="21592" y="0"/>
                <wp:lineTo x="-237" y="0"/>
              </wp:wrapPolygon>
            </wp:wrapThrough>
            <wp:docPr id="7" name="Рисунок 7" descr="https://cdn.pixabay.com/photo/2018/09/11/13/34/stones-3669533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pixabay.com/photo/2018/09/11/13/34/stones-3669533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BFA">
        <w:rPr>
          <w:noProof/>
        </w:rPr>
        <w:pict>
          <v:shape id="_x0000_s1026" type="#_x0000_t62" style="position:absolute;left:0;text-align:left;margin-left:119.3pt;margin-top:25.8pt;width:145.6pt;height:29.6pt;z-index:-251658240;mso-position-horizontal-relative:text;mso-position-vertical-relative:text" wrapcoords="3340 -554 -111 0 -111 18277 891 25477 2004 25477 10466 25477 21711 20492 21711 2769 20598 0 18148 -554 3340 -554" adj="1120,25905" fillcolor="yellow">
            <v:textbox style="mso-next-textbox:#_x0000_s1026">
              <w:txbxContent>
                <w:p w:rsidR="00B41BFA" w:rsidRPr="00B41BFA" w:rsidRDefault="00B41BFA">
                  <w:pPr>
                    <w:rPr>
                      <w:b/>
                      <w:sz w:val="28"/>
                      <w:szCs w:val="28"/>
                    </w:rPr>
                  </w:pPr>
                  <w:r w:rsidRPr="00B41BFA">
                    <w:rPr>
                      <w:sz w:val="28"/>
                      <w:szCs w:val="28"/>
                    </w:rPr>
                    <w:t xml:space="preserve">      </w:t>
                  </w:r>
                  <w:r w:rsidRPr="00B41BFA">
                    <w:rPr>
                      <w:b/>
                      <w:sz w:val="28"/>
                      <w:szCs w:val="28"/>
                    </w:rPr>
                    <w:t>Глава «БЭЛА»</w:t>
                  </w:r>
                </w:p>
              </w:txbxContent>
            </v:textbox>
            <w10:wrap type="through"/>
          </v:shape>
        </w:pict>
      </w:r>
      <w:r w:rsidR="00B41BFA">
        <w:rPr>
          <w:noProof/>
        </w:rPr>
        <w:pict>
          <v:shape id="_x0000_s1027" type="#_x0000_t62" style="position:absolute;left:0;text-align:left;margin-left:113.7pt;margin-top:162.6pt;width:145.6pt;height:50.4pt;z-index:-251657216;mso-position-horizontal-relative:text;mso-position-vertical-relative:text" wrapcoords="3340 -322 -111 0 -111 19343 668 20310 223 25469 111 25791 668 25791 4454 25469 20821 21278 21266 20310 21711 17731 21711 2257 20153 0 18148 -322 3340 -322" adj="408,25843" fillcolor="yellow">
            <v:textbox style="mso-next-textbox:#_x0000_s1027">
              <w:txbxContent>
                <w:p w:rsidR="00B41BFA" w:rsidRPr="00B41BFA" w:rsidRDefault="00B41BFA" w:rsidP="00B41B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1BFA">
                    <w:rPr>
                      <w:b/>
                      <w:sz w:val="28"/>
                      <w:szCs w:val="28"/>
                    </w:rPr>
                    <w:t>Глава «</w:t>
                  </w:r>
                  <w:r>
                    <w:rPr>
                      <w:b/>
                      <w:sz w:val="28"/>
                      <w:szCs w:val="28"/>
                    </w:rPr>
                    <w:t>МАКСИМ МАКСИМЫЧ</w:t>
                  </w:r>
                  <w:r w:rsidRPr="00B41BFA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hrough"/>
          </v:shape>
        </w:pict>
      </w:r>
      <w:r w:rsidR="00B41BF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1699260</wp:posOffset>
            </wp:positionV>
            <wp:extent cx="1842770" cy="1381760"/>
            <wp:effectExtent l="19050" t="0" r="5080" b="0"/>
            <wp:wrapThrough wrapText="bothSides">
              <wp:wrapPolygon edited="0">
                <wp:start x="-223" y="0"/>
                <wp:lineTo x="-223" y="21441"/>
                <wp:lineTo x="21660" y="21441"/>
                <wp:lineTo x="21660" y="0"/>
                <wp:lineTo x="-223" y="0"/>
              </wp:wrapPolygon>
            </wp:wrapThrough>
            <wp:docPr id="4" name="Рисунок 4" descr="https://e7.pngegg.com/pngimages/278/58/png-clipart-horse-and-buggy-carriage-horse-drawn-vehicle-wagon-horse-horse-anim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7.pngegg.com/pngimages/278/58/png-clipart-horse-and-buggy-carriage-horse-drawn-vehicle-wagon-horse-horse-animal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168" b="2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BF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-27940</wp:posOffset>
            </wp:positionV>
            <wp:extent cx="1554480" cy="1554480"/>
            <wp:effectExtent l="0" t="0" r="0" b="0"/>
            <wp:wrapThrough wrapText="bothSides">
              <wp:wrapPolygon edited="0">
                <wp:start x="17471" y="529"/>
                <wp:lineTo x="11647" y="2647"/>
                <wp:lineTo x="9529" y="3706"/>
                <wp:lineTo x="9529" y="9000"/>
                <wp:lineTo x="6618" y="9794"/>
                <wp:lineTo x="2118" y="12441"/>
                <wp:lineTo x="1588" y="17471"/>
                <wp:lineTo x="0" y="20912"/>
                <wp:lineTo x="1588" y="20912"/>
                <wp:lineTo x="3176" y="20912"/>
                <wp:lineTo x="8471" y="18265"/>
                <wp:lineTo x="10588" y="17471"/>
                <wp:lineTo x="11912" y="15618"/>
                <wp:lineTo x="11382" y="13235"/>
                <wp:lineTo x="18000" y="11647"/>
                <wp:lineTo x="19059" y="10588"/>
                <wp:lineTo x="18000" y="9000"/>
                <wp:lineTo x="18794" y="5824"/>
                <wp:lineTo x="18529" y="4765"/>
                <wp:lineTo x="21176" y="3706"/>
                <wp:lineTo x="21176" y="1853"/>
                <wp:lineTo x="19324" y="529"/>
                <wp:lineTo x="17471" y="529"/>
              </wp:wrapPolygon>
            </wp:wrapThrough>
            <wp:docPr id="1" name="Рисунок 1" descr="https://creazilla-store.fra1.digitaloceanspaces.com/emojis/57635/dagger-emoji-clip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zilla-store.fra1.digitaloceanspaces.com/emojis/57635/dagger-emoji-clipart-m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33AB" w:rsidSect="00B41BF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BFA"/>
    <w:rsid w:val="008A33AB"/>
    <w:rsid w:val="00B41BFA"/>
    <w:rsid w:val="00E24B85"/>
    <w:rsid w:val="00FC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  <o:r id="V:Rule8" type="callout" idref="#_x0000_s1031"/>
        <o:r id="V:Rule9" type="callout" idref="#_x0000_s1032"/>
        <o:r id="V:Rule10" type="callout" idref="#_x0000_s1033"/>
        <o:r id="V:Rule11" type="callout" idref="#_x0000_s1034"/>
        <o:r id="V:Rule12" type="callout" idref="#_x0000_s1035"/>
        <o:r id="V:Rule13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2023-01-28T09:41:00Z</dcterms:created>
  <dcterms:modified xsi:type="dcterms:W3CDTF">2023-01-28T10:05:00Z</dcterms:modified>
</cp:coreProperties>
</file>